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BE72" w14:textId="65F11D1A" w:rsidR="006E2F16" w:rsidRDefault="00F36AF7">
      <w:r>
        <w:t xml:space="preserve">Bericht </w:t>
      </w:r>
      <w:r w:rsidR="00644617">
        <w:t>3</w:t>
      </w:r>
      <w:r>
        <w:t>. Mannschaft GV 2022</w:t>
      </w:r>
    </w:p>
    <w:p w14:paraId="6086B50B" w14:textId="2ADC4435" w:rsidR="00F36AF7" w:rsidRDefault="00F36AF7"/>
    <w:p w14:paraId="62EF3615" w14:textId="0B79F9EB" w:rsidR="00644617" w:rsidRDefault="00644617" w:rsidP="00644617">
      <w:r>
        <w:t>Mit einem</w:t>
      </w:r>
      <w:r w:rsidR="00A07B15">
        <w:t xml:space="preserve"> reduzierten</w:t>
      </w:r>
      <w:r>
        <w:t xml:space="preserve"> Kader konnte die Saison beginnen</w:t>
      </w:r>
      <w:r w:rsidR="00FC6FA9">
        <w:t>, die Mannschaft war sehr motiviert den Angriff für den Aufstieg in die 4. Liga in Angriff zu nehmen. Das gelang ihnen dann auch, die Vorrunde konnte</w:t>
      </w:r>
      <w:r>
        <w:t xml:space="preserve"> auf dem 1. Platz abgeschlossen werden.</w:t>
      </w:r>
    </w:p>
    <w:p w14:paraId="672D6F6D" w14:textId="391B0767" w:rsidR="00F36AF7" w:rsidRDefault="00644617">
      <w:r>
        <w:t>Für den defin</w:t>
      </w:r>
      <w:r w:rsidR="0020549F">
        <w:t>i</w:t>
      </w:r>
      <w:r>
        <w:t xml:space="preserve">tiven Aufstieg in die 4. Liga musste man die Rückrunde in einer Gruppenfase absolvieren und die 5 besten </w:t>
      </w:r>
      <w:r w:rsidR="00FC6FA9">
        <w:t xml:space="preserve">Mannschaften würden aufsteigen. </w:t>
      </w:r>
      <w:r>
        <w:t xml:space="preserve">Unsere motivierte 3. Mannschaft schliess </w:t>
      </w:r>
      <w:r w:rsidR="00FC6FA9">
        <w:t xml:space="preserve">dann </w:t>
      </w:r>
      <w:r>
        <w:t>die Gruppenfase auf dem 2. Platz ab</w:t>
      </w:r>
      <w:r w:rsidR="00FC6FA9">
        <w:t>, super</w:t>
      </w:r>
      <w:r w:rsidR="0020549F">
        <w:t>, Gratulation an die Mannschaft.</w:t>
      </w:r>
    </w:p>
    <w:p w14:paraId="087CDC45" w14:textId="77777777" w:rsidR="0020549F" w:rsidRDefault="0020549F"/>
    <w:p w14:paraId="2C672549" w14:textId="3809A702" w:rsidR="00F36AF7" w:rsidRDefault="00FC6FA9">
      <w:r>
        <w:t>Tonino Gigliotti</w:t>
      </w:r>
      <w:r w:rsidR="00F36AF7">
        <w:t xml:space="preserve"> Trainer</w:t>
      </w:r>
    </w:p>
    <w:sectPr w:rsidR="00F36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F7"/>
    <w:rsid w:val="0020549F"/>
    <w:rsid w:val="004F0C1B"/>
    <w:rsid w:val="00644617"/>
    <w:rsid w:val="006E2F16"/>
    <w:rsid w:val="00A07B15"/>
    <w:rsid w:val="00A37264"/>
    <w:rsid w:val="00F36AF7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83A7A"/>
  <w15:chartTrackingRefBased/>
  <w15:docId w15:val="{75BAD16B-9FF9-4438-AFB5-A6D1F76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Flubacher</dc:creator>
  <cp:keywords/>
  <dc:description/>
  <cp:lastModifiedBy>Jacqueline Flubacher</cp:lastModifiedBy>
  <cp:revision>6</cp:revision>
  <cp:lastPrinted>2022-08-22T08:11:00Z</cp:lastPrinted>
  <dcterms:created xsi:type="dcterms:W3CDTF">2022-08-22T08:11:00Z</dcterms:created>
  <dcterms:modified xsi:type="dcterms:W3CDTF">2022-08-22T12:36:00Z</dcterms:modified>
</cp:coreProperties>
</file>